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C0" w:rsidRDefault="00E40A6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052B03" wp14:editId="285009C1">
            <wp:simplePos x="0" y="0"/>
            <wp:positionH relativeFrom="margin">
              <wp:posOffset>4083050</wp:posOffset>
            </wp:positionH>
            <wp:positionV relativeFrom="paragraph">
              <wp:posOffset>0</wp:posOffset>
            </wp:positionV>
            <wp:extent cx="2120265" cy="1030648"/>
            <wp:effectExtent l="0" t="0" r="5080" b="0"/>
            <wp:wrapTight wrapText="bothSides">
              <wp:wrapPolygon edited="0">
                <wp:start x="0" y="0"/>
                <wp:lineTo x="0" y="21471"/>
                <wp:lineTo x="21558" y="21471"/>
                <wp:lineTo x="21558" y="0"/>
                <wp:lineTo x="0" y="0"/>
              </wp:wrapPolygon>
            </wp:wrapTight>
            <wp:docPr id="1" name="Picture 1" descr="christmas castaw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castaway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03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401">
        <w:t>22</w:t>
      </w:r>
      <w:r w:rsidR="00135401" w:rsidRPr="00135401">
        <w:rPr>
          <w:vertAlign w:val="superscript"/>
        </w:rPr>
        <w:t>nd</w:t>
      </w:r>
      <w:r w:rsidR="00135401">
        <w:t xml:space="preserve"> November 2017</w:t>
      </w:r>
    </w:p>
    <w:p w:rsidR="00135401" w:rsidRDefault="00135401"/>
    <w:p w:rsidR="00135401" w:rsidRDefault="00135401"/>
    <w:p w:rsidR="00135401" w:rsidRDefault="00135401">
      <w:r>
        <w:t>Dear Parents</w:t>
      </w:r>
      <w:r w:rsidR="003D71B1">
        <w:t>/</w:t>
      </w:r>
      <w:r>
        <w:t>Carers,</w:t>
      </w:r>
    </w:p>
    <w:p w:rsidR="00135401" w:rsidRDefault="00135401">
      <w:r>
        <w:t>We have been invited to Christian Life Centre in Selly Oak, to see a production of Christmas Castaways.  This is a ‘pant-ivity’, combining all the fun of a pantomime with the message of the nativity.</w:t>
      </w:r>
    </w:p>
    <w:p w:rsidR="00243072" w:rsidRDefault="00243072" w:rsidP="00243072">
      <w:pPr>
        <w:shd w:val="clear" w:color="auto" w:fill="FFFFFF"/>
        <w:spacing w:after="0" w:line="240" w:lineRule="auto"/>
      </w:pPr>
      <w:r w:rsidRPr="00243072">
        <w:rPr>
          <w:rFonts w:eastAsia="Times New Roman" w:cstheme="minorHAnsi"/>
          <w:color w:val="222222"/>
          <w:lang w:eastAsia="en-GB"/>
        </w:rPr>
        <w:t>The children will be attending the event with their partners so we are hoping that all of the children will enjoy the opportunity of the visit togethe</w:t>
      </w:r>
      <w:r>
        <w:rPr>
          <w:rFonts w:eastAsia="Times New Roman" w:cstheme="minorHAnsi"/>
          <w:color w:val="222222"/>
          <w:lang w:eastAsia="en-GB"/>
        </w:rPr>
        <w:t xml:space="preserve">r.  They </w:t>
      </w:r>
      <w:r>
        <w:t>will walk to Christian Life Centre during the morning of Friday 8</w:t>
      </w:r>
      <w:r w:rsidRPr="00135401">
        <w:rPr>
          <w:vertAlign w:val="superscript"/>
        </w:rPr>
        <w:t>th</w:t>
      </w:r>
      <w:r>
        <w:t xml:space="preserve"> December 2017.</w:t>
      </w:r>
    </w:p>
    <w:p w:rsidR="00243072" w:rsidRDefault="00243072" w:rsidP="00243072">
      <w:pPr>
        <w:shd w:val="clear" w:color="auto" w:fill="FFFFFF"/>
        <w:spacing w:after="0" w:line="240" w:lineRule="auto"/>
      </w:pPr>
    </w:p>
    <w:p w:rsidR="00243072" w:rsidRDefault="00243072" w:rsidP="0024307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243072">
        <w:rPr>
          <w:rFonts w:eastAsia="Times New Roman" w:cstheme="minorHAnsi"/>
          <w:color w:val="222222"/>
          <w:lang w:eastAsia="en-GB"/>
        </w:rPr>
        <w:t xml:space="preserve">A donation of £1 has been requested by the CLC to support them in funding the event to our school and the wider community. </w:t>
      </w:r>
    </w:p>
    <w:p w:rsidR="00243072" w:rsidRDefault="00243072" w:rsidP="0024307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:rsidR="00243072" w:rsidRPr="00243072" w:rsidRDefault="00243072" w:rsidP="0024307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243072">
        <w:rPr>
          <w:rFonts w:eastAsia="Times New Roman" w:cstheme="minorHAnsi"/>
          <w:color w:val="222222"/>
          <w:lang w:eastAsia="en-GB"/>
        </w:rPr>
        <w:t>If you could return the form below and return it to school as soon as possible, it would be much appreciated. </w:t>
      </w:r>
    </w:p>
    <w:p w:rsidR="00243072" w:rsidRDefault="00243072"/>
    <w:p w:rsidR="0027619B" w:rsidRDefault="0027619B">
      <w:r>
        <w:t>Yours sincerely,</w:t>
      </w:r>
    </w:p>
    <w:p w:rsidR="00243072" w:rsidRPr="00243072" w:rsidRDefault="00243072" w:rsidP="002430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27619B" w:rsidRDefault="0027619B"/>
    <w:p w:rsidR="0027619B" w:rsidRDefault="0027619B" w:rsidP="0027619B">
      <w:pPr>
        <w:spacing w:after="0"/>
      </w:pPr>
      <w:r>
        <w:t>Mr B Warland</w:t>
      </w:r>
    </w:p>
    <w:p w:rsidR="0027619B" w:rsidRDefault="0027619B" w:rsidP="0027619B">
      <w:pPr>
        <w:spacing w:after="0"/>
      </w:pPr>
      <w:r>
        <w:t xml:space="preserve">Deputy Head Teacher </w:t>
      </w:r>
    </w:p>
    <w:p w:rsidR="0027619B" w:rsidRDefault="0027619B"/>
    <w:p w:rsidR="0027619B" w:rsidRDefault="0027619B">
      <w:r>
        <w:t>…………………………………………………………………………………………………………………………………………………………..</w:t>
      </w:r>
    </w:p>
    <w:p w:rsidR="0027619B" w:rsidRDefault="0027619B">
      <w:r>
        <w:t>St Marys CE Primary School – Christmas Castaways Friday 8</w:t>
      </w:r>
      <w:r w:rsidRPr="0027619B">
        <w:rPr>
          <w:vertAlign w:val="superscript"/>
        </w:rPr>
        <w:t>th</w:t>
      </w:r>
      <w:r>
        <w:t xml:space="preserve"> December 2017 </w:t>
      </w:r>
    </w:p>
    <w:p w:rsidR="0027619B" w:rsidRDefault="0027619B"/>
    <w:p w:rsidR="0027619B" w:rsidRDefault="0027619B">
      <w:r>
        <w:t>Child’s Name ………………………………………………. Class ……………………………………………..</w:t>
      </w:r>
    </w:p>
    <w:p w:rsidR="00243072" w:rsidRDefault="00243072"/>
    <w:p w:rsidR="0027619B" w:rsidRDefault="0027619B">
      <w:bookmarkStart w:id="0" w:name="_GoBack"/>
      <w:bookmarkEnd w:id="0"/>
      <w:r>
        <w:t>I give consent for my child to join the above visit and enclose a donation of £1.</w:t>
      </w:r>
      <w:r w:rsidR="0029736C">
        <w:t xml:space="preserve"> (cash only please)</w:t>
      </w:r>
    </w:p>
    <w:p w:rsidR="0027619B" w:rsidRDefault="0027619B"/>
    <w:p w:rsidR="0027619B" w:rsidRDefault="0027619B">
      <w:r>
        <w:t>Signed………………………………………………………parent/carer</w:t>
      </w:r>
    </w:p>
    <w:p w:rsidR="0027619B" w:rsidRDefault="0027619B"/>
    <w:p w:rsidR="0027619B" w:rsidRDefault="0027619B"/>
    <w:p w:rsidR="0027619B" w:rsidRDefault="0027619B"/>
    <w:sectPr w:rsidR="00276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01"/>
    <w:rsid w:val="00135401"/>
    <w:rsid w:val="00243072"/>
    <w:rsid w:val="0027619B"/>
    <w:rsid w:val="0029736C"/>
    <w:rsid w:val="003D71B1"/>
    <w:rsid w:val="00825EC0"/>
    <w:rsid w:val="00E4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9AB5"/>
  <w15:chartTrackingRefBased/>
  <w15:docId w15:val="{D413548E-8B55-48CB-9221-0ABBBD12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Price</dc:creator>
  <cp:keywords/>
  <dc:description/>
  <cp:lastModifiedBy>Ruth Price</cp:lastModifiedBy>
  <cp:revision>4</cp:revision>
  <cp:lastPrinted>2017-11-23T10:08:00Z</cp:lastPrinted>
  <dcterms:created xsi:type="dcterms:W3CDTF">2017-11-22T10:05:00Z</dcterms:created>
  <dcterms:modified xsi:type="dcterms:W3CDTF">2017-11-24T08:26:00Z</dcterms:modified>
</cp:coreProperties>
</file>